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60D6" w14:textId="77777777" w:rsidR="00DE4252" w:rsidRDefault="00DE4252" w:rsidP="00DE4252">
      <w:pPr>
        <w:contextualSpacing/>
        <w:outlineLvl w:val="0"/>
        <w:rPr>
          <w:rFonts w:eastAsia="Times New Roman"/>
          <w:sz w:val="32"/>
          <w:szCs w:val="32"/>
        </w:rPr>
      </w:pPr>
      <w:r>
        <w:rPr>
          <w:rFonts w:eastAsia="Times New Roman"/>
          <w:sz w:val="32"/>
          <w:szCs w:val="32"/>
        </w:rPr>
        <w:t>Bar Cleaner</w:t>
      </w:r>
    </w:p>
    <w:p w14:paraId="3228CB48" w14:textId="77777777" w:rsidR="00DE4252" w:rsidRDefault="00DE4252" w:rsidP="00DE4252">
      <w:pPr>
        <w:rPr>
          <w:rFonts w:eastAsia="Times New Roman"/>
        </w:rPr>
      </w:pPr>
    </w:p>
    <w:p w14:paraId="620B6551" w14:textId="77777777" w:rsidR="00DE4252" w:rsidRDefault="00DE4252" w:rsidP="00DE4252">
      <w:r>
        <w:t>Job Description:</w:t>
      </w:r>
    </w:p>
    <w:p w14:paraId="6A3ABE4C" w14:textId="77777777" w:rsidR="00DE4252" w:rsidRPr="00D32609" w:rsidRDefault="00DE4252" w:rsidP="00DE4252">
      <w:pPr>
        <w:rPr>
          <w:rFonts w:eastAsia="Times New Roman"/>
        </w:rPr>
      </w:pPr>
    </w:p>
    <w:p w14:paraId="6AA35CB2" w14:textId="77777777" w:rsidR="00DE4252" w:rsidRDefault="00DE4252" w:rsidP="00DE4252">
      <w:pPr>
        <w:contextualSpacing/>
        <w:rPr>
          <w:rFonts w:eastAsia="Times New Roman"/>
          <w:sz w:val="28"/>
          <w:szCs w:val="28"/>
        </w:rPr>
      </w:pPr>
      <w:r>
        <w:rPr>
          <w:rStyle w:val="hgkelc"/>
          <w:rFonts w:eastAsia="Times New Roman"/>
        </w:rPr>
        <w:t xml:space="preserve">The </w:t>
      </w:r>
      <w:r>
        <w:rPr>
          <w:rStyle w:val="hgkelc"/>
          <w:rFonts w:eastAsia="Times New Roman"/>
          <w:b/>
        </w:rPr>
        <w:t>Bar</w:t>
      </w:r>
      <w:r>
        <w:rPr>
          <w:rStyle w:val="hgkelc"/>
          <w:rFonts w:eastAsia="Times New Roman"/>
        </w:rPr>
        <w:t xml:space="preserve"> </w:t>
      </w:r>
      <w:r w:rsidRPr="00C42746">
        <w:rPr>
          <w:rStyle w:val="hgkelc"/>
          <w:rFonts w:eastAsia="Times New Roman"/>
          <w:b/>
        </w:rPr>
        <w:t>Cleaner</w:t>
      </w:r>
      <w:r>
        <w:rPr>
          <w:rStyle w:val="hgkelc"/>
          <w:rFonts w:eastAsia="Times New Roman"/>
        </w:rPr>
        <w:t xml:space="preserve"> is responsible for cleaning all the aspects of the bar that are not cleaned by the bartenders.  This includes tables, chairs, counters, floors, and walls.  They ensure that these areas and surfaces are cleaned in accordance with health and safety regulations, and do not contaminate any areas that would then affect guests.</w:t>
      </w:r>
    </w:p>
    <w:p w14:paraId="182818DE" w14:textId="77777777" w:rsidR="00DE4252" w:rsidRDefault="00DE4252" w:rsidP="00DE4252">
      <w:pPr>
        <w:contextualSpacing/>
        <w:rPr>
          <w:rFonts w:eastAsia="Times New Roman"/>
          <w:sz w:val="28"/>
          <w:szCs w:val="28"/>
        </w:rPr>
      </w:pPr>
    </w:p>
    <w:p w14:paraId="554ECE52" w14:textId="77777777" w:rsidR="00DE4252" w:rsidRPr="00B91B60" w:rsidRDefault="00DE4252" w:rsidP="00DE4252">
      <w:pPr>
        <w:contextualSpacing/>
        <w:rPr>
          <w:rFonts w:eastAsia="Times New Roman"/>
          <w:sz w:val="28"/>
          <w:szCs w:val="28"/>
        </w:rPr>
      </w:pPr>
      <w:r w:rsidRPr="00B91B60">
        <w:rPr>
          <w:rFonts w:eastAsia="Times New Roman"/>
          <w:sz w:val="28"/>
          <w:szCs w:val="28"/>
        </w:rPr>
        <w:t>Job Responsibilities:</w:t>
      </w:r>
    </w:p>
    <w:p w14:paraId="4B4DF92E" w14:textId="77777777" w:rsidR="00DE4252" w:rsidRDefault="00DE4252" w:rsidP="00DE4252">
      <w:pPr>
        <w:rPr>
          <w:rFonts w:ascii="Times New Roman" w:eastAsia="Times New Roman" w:hAnsi="Times New Roman" w:cs="Times New Roman"/>
          <w:sz w:val="20"/>
          <w:szCs w:val="20"/>
        </w:rPr>
      </w:pPr>
    </w:p>
    <w:p w14:paraId="095D27F1" w14:textId="77777777" w:rsidR="00DE4252" w:rsidRPr="007C343E" w:rsidRDefault="00DE4252" w:rsidP="00DE42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55D1EDF0" w14:textId="77777777" w:rsidR="00DE4252" w:rsidRPr="007C343E" w:rsidRDefault="00DE4252" w:rsidP="00DE42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71A20286" w14:textId="77777777" w:rsidR="00DE4252" w:rsidRPr="007C343E" w:rsidRDefault="00DE4252" w:rsidP="00DE42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6F47D5EC" w14:textId="77777777" w:rsidR="00DE4252" w:rsidRPr="007C343E" w:rsidRDefault="00DE4252" w:rsidP="00DE42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31E6B9B1" w14:textId="77777777" w:rsidR="00DE4252" w:rsidRPr="007C343E" w:rsidRDefault="00DE4252" w:rsidP="00DE42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7B6E97FC" w14:textId="77777777" w:rsidR="00DE4252" w:rsidRPr="007C343E" w:rsidRDefault="00DE4252" w:rsidP="00DE42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5CC992D6" w14:textId="77777777" w:rsidR="00DE4252" w:rsidRPr="007C343E" w:rsidRDefault="00DE4252" w:rsidP="00DE42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3C12F1FC" w14:textId="77777777" w:rsidR="00DE4252" w:rsidRDefault="00DE4252" w:rsidP="00DE4252">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3DDA2D02" w14:textId="77777777" w:rsidR="00DE4252" w:rsidRDefault="00DE4252" w:rsidP="00DE425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bar running smoothly</w:t>
      </w:r>
    </w:p>
    <w:p w14:paraId="75FD851B" w14:textId="77777777" w:rsidR="00DE4252" w:rsidRDefault="00DE4252" w:rsidP="00DE425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19E865C8"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03955EA2"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restaurant areas.</w:t>
      </w:r>
    </w:p>
    <w:p w14:paraId="145C3071"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2FBB0C62"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35D6E152"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shortage of equipment</w:t>
      </w:r>
      <w:r w:rsidRPr="007C343E">
        <w:rPr>
          <w:rFonts w:ascii="Times New Roman" w:eastAsia="Times New Roman" w:hAnsi="Times New Roman" w:cs="Times New Roman"/>
          <w:sz w:val="20"/>
          <w:szCs w:val="20"/>
        </w:rPr>
        <w:t xml:space="preserve"> and supplies to supervisor and ensured their requisition.</w:t>
      </w:r>
    </w:p>
    <w:p w14:paraId="0F8ED8D7"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restaurant policies.</w:t>
      </w:r>
    </w:p>
    <w:p w14:paraId="76215F9B"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795DC3A7"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floors of </w:t>
      </w:r>
      <w:r>
        <w:rPr>
          <w:rFonts w:ascii="Times New Roman" w:eastAsia="Times New Roman" w:hAnsi="Times New Roman" w:cs="Times New Roman"/>
          <w:sz w:val="20"/>
          <w:szCs w:val="20"/>
        </w:rPr>
        <w:t>bar</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guest</w:t>
      </w:r>
      <w:r w:rsidR="008F6DE9">
        <w:rPr>
          <w:rFonts w:ascii="Times New Roman" w:eastAsia="Times New Roman" w:hAnsi="Times New Roman" w:cs="Times New Roman"/>
          <w:sz w:val="20"/>
          <w:szCs w:val="20"/>
        </w:rPr>
        <w:t xml:space="preserve"> and staff</w:t>
      </w:r>
      <w:r>
        <w:rPr>
          <w:rFonts w:ascii="Times New Roman" w:eastAsia="Times New Roman" w:hAnsi="Times New Roman" w:cs="Times New Roman"/>
          <w:sz w:val="20"/>
          <w:szCs w:val="20"/>
        </w:rPr>
        <w:t xml:space="preserve"> bathrooms</w:t>
      </w:r>
    </w:p>
    <w:p w14:paraId="1D27D1BC"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1BA5DAB6"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44C4418C"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38137200" w14:textId="77777777" w:rsidR="00DE4252" w:rsidRPr="007C343E" w:rsidRDefault="00DE4252" w:rsidP="00DE425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5D09312E" w14:textId="77777777" w:rsidR="00DE4252" w:rsidRDefault="00DE4252" w:rsidP="00DE4252"/>
    <w:p w14:paraId="44B0A0FB" w14:textId="77777777" w:rsidR="00DE4252" w:rsidRDefault="00DE4252" w:rsidP="00DE4252">
      <w:r>
        <w:t>Job Qualifications:</w:t>
      </w:r>
    </w:p>
    <w:p w14:paraId="471C8CE8" w14:textId="77777777" w:rsidR="00DE4252" w:rsidRPr="004E7B68" w:rsidRDefault="00DE4252" w:rsidP="00DE4252">
      <w:pPr>
        <w:rPr>
          <w:sz w:val="20"/>
          <w:szCs w:val="20"/>
        </w:rPr>
      </w:pPr>
    </w:p>
    <w:p w14:paraId="2D568450" w14:textId="77777777" w:rsidR="00DE4252" w:rsidRDefault="00DE4252" w:rsidP="00DE4252">
      <w:pPr>
        <w:pStyle w:val="ListParagraph"/>
        <w:numPr>
          <w:ilvl w:val="0"/>
          <w:numId w:val="1"/>
        </w:numPr>
        <w:rPr>
          <w:sz w:val="20"/>
          <w:szCs w:val="20"/>
        </w:rPr>
      </w:pPr>
      <w:r>
        <w:rPr>
          <w:sz w:val="20"/>
          <w:szCs w:val="20"/>
        </w:rPr>
        <w:t>High school diploma or GED required</w:t>
      </w:r>
    </w:p>
    <w:p w14:paraId="146C9359" w14:textId="77777777" w:rsidR="00DE4252" w:rsidRPr="00E3054A" w:rsidRDefault="00DE4252" w:rsidP="00DE4252">
      <w:pPr>
        <w:pStyle w:val="ListParagraph"/>
        <w:numPr>
          <w:ilvl w:val="0"/>
          <w:numId w:val="1"/>
        </w:numPr>
        <w:rPr>
          <w:sz w:val="20"/>
          <w:szCs w:val="20"/>
        </w:rPr>
      </w:pPr>
      <w:bookmarkStart w:id="0" w:name="_GoBack"/>
      <w:bookmarkEnd w:id="0"/>
      <w:r>
        <w:rPr>
          <w:sz w:val="20"/>
          <w:szCs w:val="20"/>
        </w:rPr>
        <w:t>Experience as a bar cleaner</w:t>
      </w:r>
    </w:p>
    <w:p w14:paraId="245D71DC" w14:textId="77777777" w:rsidR="00DE4252" w:rsidRDefault="00DE4252" w:rsidP="00DE4252">
      <w:pPr>
        <w:rPr>
          <w:sz w:val="20"/>
          <w:szCs w:val="20"/>
        </w:rPr>
      </w:pPr>
    </w:p>
    <w:p w14:paraId="2FE5C510" w14:textId="77777777" w:rsidR="00DE4252" w:rsidRPr="00F01016" w:rsidRDefault="00DE4252" w:rsidP="00DE4252">
      <w:pPr>
        <w:pStyle w:val="NormalWeb"/>
        <w:spacing w:before="0" w:beforeAutospacing="0" w:after="0" w:afterAutospacing="0"/>
        <w:contextualSpacing/>
      </w:pPr>
      <w:r w:rsidRPr="00F01016">
        <w:t xml:space="preserve">Opportunities </w:t>
      </w:r>
      <w:r>
        <w:t>as a</w:t>
      </w:r>
      <w:r>
        <w:rPr>
          <w:rFonts w:eastAsia="Times New Roman"/>
        </w:rPr>
        <w:t xml:space="preserve"> </w:t>
      </w:r>
      <w:r>
        <w:t>bar cleaner are available for applicants without experience in which more than one bar cleaner is needed in an area such that an experienced bar cleaner will be present to mentor.</w:t>
      </w:r>
    </w:p>
    <w:p w14:paraId="1CC5BCDF" w14:textId="77777777" w:rsidR="00DE4252" w:rsidRDefault="00DE4252" w:rsidP="00DE4252"/>
    <w:p w14:paraId="68EB8A7B" w14:textId="77777777" w:rsidR="00DE4252" w:rsidRPr="007C343E" w:rsidRDefault="00DE4252" w:rsidP="00DE4252">
      <w:r>
        <w:t>Job Skills Required:</w:t>
      </w:r>
    </w:p>
    <w:p w14:paraId="2F2C77DC" w14:textId="77777777" w:rsidR="00DE4252" w:rsidRPr="007C343E" w:rsidRDefault="00DE4252" w:rsidP="00DE4252">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Strong experience in delivering restaurant cleaning and maintenance services</w:t>
      </w:r>
    </w:p>
    <w:p w14:paraId="57FF1155" w14:textId="77777777" w:rsidR="00DE4252" w:rsidRPr="007C343E" w:rsidRDefault="00DE4252" w:rsidP="00DE4252">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Immense knowledge of janitorial and </w:t>
      </w:r>
      <w:r>
        <w:rPr>
          <w:rFonts w:ascii="Times New Roman" w:eastAsia="Times New Roman" w:hAnsi="Times New Roman" w:cs="Times New Roman"/>
          <w:sz w:val="20"/>
          <w:szCs w:val="20"/>
        </w:rPr>
        <w:t>bar</w:t>
      </w:r>
      <w:r w:rsidRPr="007C343E">
        <w:rPr>
          <w:rFonts w:ascii="Times New Roman" w:eastAsia="Times New Roman" w:hAnsi="Times New Roman" w:cs="Times New Roman"/>
          <w:sz w:val="20"/>
          <w:szCs w:val="20"/>
        </w:rPr>
        <w:t xml:space="preserve"> cleaning practices</w:t>
      </w:r>
    </w:p>
    <w:p w14:paraId="6F48BE9F" w14:textId="77777777" w:rsidR="00DE4252" w:rsidRPr="007C343E" w:rsidRDefault="00DE4252" w:rsidP="00DE4252">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54C5C44F" w14:textId="77777777" w:rsidR="00DE4252" w:rsidRPr="007C343E" w:rsidRDefault="00DE4252" w:rsidP="00DE4252">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4208EFED" w14:textId="77777777" w:rsidR="00DE4252" w:rsidRPr="007C343E" w:rsidRDefault="00DE4252" w:rsidP="00DE4252">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lastRenderedPageBreak/>
        <w:t>Ability to interpret and respond to guest’s service needs, politely and promptly</w:t>
      </w:r>
    </w:p>
    <w:p w14:paraId="6BE94025" w14:textId="77777777" w:rsidR="00DE4252" w:rsidRPr="007C343E" w:rsidRDefault="00DE4252" w:rsidP="00DE4252">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protect confidentiality of guest information and sensitive hotel data, efficiently</w:t>
      </w:r>
    </w:p>
    <w:p w14:paraId="6E4EBE9B"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5DF32130"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534D2965"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5239E44D"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11F84B4C"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7D6D569B" w14:textId="77777777" w:rsidR="00DE4252"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66A07AC2" w14:textId="77777777" w:rsidR="00DE4252" w:rsidRDefault="00DE4252" w:rsidP="00DE4252">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35924775" w14:textId="77777777" w:rsidR="00DE4252" w:rsidRDefault="00DE4252" w:rsidP="00DE4252">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47CC2B52" w14:textId="77777777" w:rsidR="00DE4252" w:rsidRPr="00775BA1" w:rsidRDefault="00DE4252" w:rsidP="00DE4252">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7EA6BE21"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DD8F3EB"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671268FE"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4852C452"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2A4254C8" w14:textId="77777777" w:rsidR="00DE4252" w:rsidRPr="00775BA1"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4DBB5213" w14:textId="77777777" w:rsidR="00DE4252" w:rsidRPr="00C56D93" w:rsidRDefault="00DE4252" w:rsidP="00DE425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26487F71" w14:textId="77777777" w:rsidR="00DE4252" w:rsidRPr="00FD5CC0" w:rsidRDefault="00DE4252" w:rsidP="00DE4252">
      <w:pPr>
        <w:rPr>
          <w:sz w:val="20"/>
          <w:szCs w:val="20"/>
        </w:rPr>
      </w:pPr>
    </w:p>
    <w:p w14:paraId="464DD20A" w14:textId="77777777" w:rsidR="00DE4252" w:rsidRDefault="00DE4252" w:rsidP="00DE4252"/>
    <w:p w14:paraId="327FA81E" w14:textId="77777777" w:rsidR="00DE4252" w:rsidRDefault="00DE4252" w:rsidP="00DE4252"/>
    <w:p w14:paraId="6661629C" w14:textId="77777777" w:rsidR="00DE4252" w:rsidRDefault="00DE4252" w:rsidP="00DE4252"/>
    <w:p w14:paraId="4110E119" w14:textId="77777777" w:rsidR="00DE4252" w:rsidRDefault="00DE4252" w:rsidP="00DE4252"/>
    <w:p w14:paraId="3F986189" w14:textId="77777777" w:rsidR="00DE4252" w:rsidRDefault="00DE4252" w:rsidP="00DE4252"/>
    <w:p w14:paraId="53E29C5C"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52"/>
    <w:rsid w:val="00297B7C"/>
    <w:rsid w:val="008F6DE9"/>
    <w:rsid w:val="00C52FD5"/>
    <w:rsid w:val="00D463B4"/>
    <w:rsid w:val="00DE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FD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52"/>
    <w:pPr>
      <w:ind w:left="720"/>
      <w:contextualSpacing/>
    </w:pPr>
  </w:style>
  <w:style w:type="paragraph" w:styleId="NormalWeb">
    <w:name w:val="Normal (Web)"/>
    <w:basedOn w:val="Normal"/>
    <w:uiPriority w:val="99"/>
    <w:semiHidden/>
    <w:unhideWhenUsed/>
    <w:rsid w:val="00DE425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E42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52"/>
    <w:pPr>
      <w:ind w:left="720"/>
      <w:contextualSpacing/>
    </w:pPr>
  </w:style>
  <w:style w:type="paragraph" w:styleId="NormalWeb">
    <w:name w:val="Normal (Web)"/>
    <w:basedOn w:val="Normal"/>
    <w:uiPriority w:val="99"/>
    <w:semiHidden/>
    <w:unhideWhenUsed/>
    <w:rsid w:val="00DE425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E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Macintosh Word</Application>
  <DocSecurity>0</DocSecurity>
  <Lines>23</Lines>
  <Paragraphs>6</Paragraphs>
  <ScaleCrop>false</ScaleCrop>
  <Company>Another Way Holdings, LLC</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2021-04-10T00:42:00Z</dcterms:created>
  <dcterms:modified xsi:type="dcterms:W3CDTF">2021-04-10T00:44:00Z</dcterms:modified>
</cp:coreProperties>
</file>